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17FE1970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7A12EE">
        <w:rPr>
          <w:b/>
          <w:sz w:val="16"/>
          <w:szCs w:val="16"/>
        </w:rPr>
        <w:t>4-25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7A12EE">
        <w:rPr>
          <w:b/>
          <w:color w:val="FF0000"/>
          <w:sz w:val="16"/>
          <w:szCs w:val="16"/>
        </w:rPr>
        <w:t>9</w:t>
      </w:r>
      <w:proofErr w:type="gramEnd"/>
      <w:r w:rsidR="007A12EE">
        <w:rPr>
          <w:b/>
          <w:color w:val="FF0000"/>
          <w:sz w:val="16"/>
          <w:szCs w:val="16"/>
        </w:rPr>
        <w:t>-27</w:t>
      </w:r>
      <w:r w:rsidR="00772E1E" w:rsidRPr="00772E1E">
        <w:rPr>
          <w:b/>
          <w:color w:val="FF0000"/>
          <w:sz w:val="16"/>
          <w:szCs w:val="16"/>
        </w:rPr>
        <w:t xml:space="preserve"> Mart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5DF8F0F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6CAB19B5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2904">
              <w:rPr>
                <w:sz w:val="16"/>
                <w:szCs w:val="16"/>
              </w:rPr>
              <w:t xml:space="preserve"> 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21C475D7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  <w:r w:rsidR="00D87AD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00F3CB35" w:rsidR="006C1417" w:rsidRDefault="007A12EE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SOSYAL ETKİNLİK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399681AA" w14:textId="7643B84D" w:rsidR="0054493B" w:rsidRDefault="0054493B" w:rsidP="007A12EE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DB1AC9D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7A12EE">
              <w:rPr>
                <w:b/>
                <w:bCs/>
                <w:color w:val="000000"/>
                <w:sz w:val="16"/>
                <w:szCs w:val="16"/>
              </w:rPr>
              <w:t>SOSYAL ETKİNLİK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4493B"/>
    <w:rsid w:val="00562DD4"/>
    <w:rsid w:val="005919BE"/>
    <w:rsid w:val="006C1417"/>
    <w:rsid w:val="00700D5F"/>
    <w:rsid w:val="00732904"/>
    <w:rsid w:val="00772E1E"/>
    <w:rsid w:val="0077550B"/>
    <w:rsid w:val="007A12EE"/>
    <w:rsid w:val="0086036C"/>
    <w:rsid w:val="008614F7"/>
    <w:rsid w:val="0098125E"/>
    <w:rsid w:val="00990ABE"/>
    <w:rsid w:val="00B33D0A"/>
    <w:rsid w:val="00CF249D"/>
    <w:rsid w:val="00D00BF5"/>
    <w:rsid w:val="00D66526"/>
    <w:rsid w:val="00D87AD7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287</Words>
  <Characters>1637</Characters>
  <Application>Microsoft Office Word</Application>
  <DocSecurity>0</DocSecurity>
  <Lines>13</Lines>
  <Paragraphs>3</Paragraphs>
  <ScaleCrop>false</ScaleCrop>
  <Company>WolfmanTR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dcterms:created xsi:type="dcterms:W3CDTF">2025-09-28T06:26:00Z</dcterms:created>
  <dcterms:modified xsi:type="dcterms:W3CDTF">2026-02-01T08:56:00Z</dcterms:modified>
</cp:coreProperties>
</file>